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6D7" w:rsidRDefault="00ED66D7" w:rsidP="00ED66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3F4">
        <w:rPr>
          <w:rFonts w:ascii="Times New Roman" w:hAnsi="Times New Roman" w:cs="Times New Roman"/>
          <w:b/>
          <w:sz w:val="28"/>
          <w:szCs w:val="28"/>
        </w:rPr>
        <w:t>РАСПИСАНИЯ ЗАНЯТИЙ</w:t>
      </w:r>
      <w:r w:rsidR="001158AB">
        <w:rPr>
          <w:rFonts w:ascii="Times New Roman" w:hAnsi="Times New Roman" w:cs="Times New Roman"/>
          <w:b/>
          <w:sz w:val="28"/>
          <w:szCs w:val="28"/>
        </w:rPr>
        <w:t xml:space="preserve"> 6 класс на </w:t>
      </w:r>
      <w:r w:rsidR="009436D6">
        <w:rPr>
          <w:rFonts w:ascii="Times New Roman" w:hAnsi="Times New Roman" w:cs="Times New Roman"/>
          <w:b/>
          <w:sz w:val="28"/>
          <w:szCs w:val="28"/>
        </w:rPr>
        <w:t>21</w:t>
      </w:r>
      <w:r w:rsidR="001158A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апреля</w:t>
      </w:r>
    </w:p>
    <w:p w:rsidR="001158AB" w:rsidRDefault="001158AB" w:rsidP="00ED66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48F">
        <w:rPr>
          <w:rFonts w:ascii="Times New Roman" w:hAnsi="Times New Roman" w:cs="Times New Roman"/>
          <w:color w:val="FF0000"/>
          <w:sz w:val="24"/>
          <w:szCs w:val="24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C6248F">
        <w:rPr>
          <w:rFonts w:ascii="Times New Roman" w:hAnsi="Times New Roman" w:cs="Times New Roman"/>
          <w:color w:val="FF0000"/>
          <w:sz w:val="24"/>
          <w:szCs w:val="24"/>
          <w:lang w:val="en-US"/>
        </w:rPr>
        <w:t>VK</w:t>
      </w:r>
      <w:r w:rsidRPr="00C6248F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tbl>
      <w:tblPr>
        <w:tblStyle w:val="a3"/>
        <w:tblpPr w:leftFromText="180" w:rightFromText="180" w:vertAnchor="text" w:horzAnchor="margin" w:tblpXSpec="center" w:tblpY="434"/>
        <w:tblW w:w="15963" w:type="dxa"/>
        <w:tblLayout w:type="fixed"/>
        <w:tblLook w:val="04A0"/>
      </w:tblPr>
      <w:tblGrid>
        <w:gridCol w:w="790"/>
        <w:gridCol w:w="506"/>
        <w:gridCol w:w="865"/>
        <w:gridCol w:w="1593"/>
        <w:gridCol w:w="2024"/>
        <w:gridCol w:w="2210"/>
        <w:gridCol w:w="5103"/>
        <w:gridCol w:w="2872"/>
      </w:tblGrid>
      <w:tr w:rsidR="00ED66D7" w:rsidRPr="00B813F4" w:rsidTr="00ED66D7">
        <w:trPr>
          <w:cantSplit/>
          <w:trHeight w:val="1134"/>
        </w:trPr>
        <w:tc>
          <w:tcPr>
            <w:tcW w:w="790" w:type="dxa"/>
            <w:vMerge w:val="restart"/>
            <w:textDirection w:val="btLr"/>
          </w:tcPr>
          <w:p w:rsidR="00ED66D7" w:rsidRPr="001158AB" w:rsidRDefault="00ED66D7" w:rsidP="009436D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8AB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  <w:r w:rsidR="001158AB" w:rsidRPr="001158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9436D6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1158AB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</w:p>
        </w:tc>
        <w:tc>
          <w:tcPr>
            <w:tcW w:w="506" w:type="dxa"/>
            <w:textDirection w:val="btLr"/>
          </w:tcPr>
          <w:p w:rsidR="00ED66D7" w:rsidRPr="00B813F4" w:rsidRDefault="00ED66D7" w:rsidP="00C848E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65" w:type="dxa"/>
          </w:tcPr>
          <w:p w:rsidR="00ED66D7" w:rsidRPr="00B813F4" w:rsidRDefault="00ED66D7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93" w:type="dxa"/>
          </w:tcPr>
          <w:p w:rsidR="00ED66D7" w:rsidRPr="00B813F4" w:rsidRDefault="00ED66D7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024" w:type="dxa"/>
          </w:tcPr>
          <w:p w:rsidR="00ED66D7" w:rsidRPr="00B813F4" w:rsidRDefault="00ED66D7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ED66D7" w:rsidRPr="00B813F4" w:rsidRDefault="00ED66D7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210" w:type="dxa"/>
          </w:tcPr>
          <w:p w:rsidR="00ED66D7" w:rsidRPr="00B813F4" w:rsidRDefault="00ED66D7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 xml:space="preserve">Тема урока </w:t>
            </w:r>
          </w:p>
        </w:tc>
        <w:tc>
          <w:tcPr>
            <w:tcW w:w="5103" w:type="dxa"/>
          </w:tcPr>
          <w:p w:rsidR="00ED66D7" w:rsidRPr="00B813F4" w:rsidRDefault="00ED66D7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872" w:type="dxa"/>
          </w:tcPr>
          <w:p w:rsidR="00ED66D7" w:rsidRPr="00B813F4" w:rsidRDefault="00ED66D7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 </w:t>
            </w:r>
          </w:p>
        </w:tc>
      </w:tr>
      <w:tr w:rsidR="007260E0" w:rsidRPr="00B813F4" w:rsidTr="00ED66D7">
        <w:tc>
          <w:tcPr>
            <w:tcW w:w="790" w:type="dxa"/>
            <w:vMerge/>
          </w:tcPr>
          <w:p w:rsidR="007260E0" w:rsidRPr="00B813F4" w:rsidRDefault="007260E0" w:rsidP="00726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7260E0" w:rsidRPr="00B813F4" w:rsidRDefault="007260E0" w:rsidP="0072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</w:tcPr>
          <w:p w:rsidR="007260E0" w:rsidRPr="00B813F4" w:rsidRDefault="007260E0" w:rsidP="0072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593" w:type="dxa"/>
          </w:tcPr>
          <w:p w:rsidR="007260E0" w:rsidRPr="00B813F4" w:rsidRDefault="007260E0" w:rsidP="0072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024" w:type="dxa"/>
          </w:tcPr>
          <w:p w:rsidR="007260E0" w:rsidRDefault="007260E0" w:rsidP="0072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  <w:p w:rsidR="007260E0" w:rsidRPr="00B813F4" w:rsidRDefault="007260E0" w:rsidP="0072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Устинова С.А.</w:t>
            </w:r>
          </w:p>
        </w:tc>
        <w:tc>
          <w:tcPr>
            <w:tcW w:w="2210" w:type="dxa"/>
          </w:tcPr>
          <w:p w:rsidR="007260E0" w:rsidRPr="00F50FA0" w:rsidRDefault="007260E0" w:rsidP="007260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Пейзаж- большой миир</w:t>
            </w:r>
          </w:p>
        </w:tc>
        <w:tc>
          <w:tcPr>
            <w:tcW w:w="5103" w:type="dxa"/>
          </w:tcPr>
          <w:p w:rsidR="007260E0" w:rsidRPr="00B813F4" w:rsidRDefault="007260E0" w:rsidP="0072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 xml:space="preserve">Вконтакте (весь класс) </w:t>
            </w:r>
          </w:p>
          <w:p w:rsidR="007260E0" w:rsidRPr="00B813F4" w:rsidRDefault="007260E0" w:rsidP="0072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связи: </w:t>
            </w:r>
          </w:p>
          <w:p w:rsidR="007260E0" w:rsidRDefault="007260E0" w:rsidP="007260E0">
            <w:pPr>
              <w:rPr>
                <w:rFonts w:ascii="Times New Roman" w:hAnsi="Times New Roman"/>
                <w:sz w:val="24"/>
                <w:szCs w:val="24"/>
              </w:rPr>
            </w:pPr>
            <w:r w:rsidRPr="00B813F4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Посмотреть </w:t>
            </w:r>
          </w:p>
          <w:p w:rsidR="007260E0" w:rsidRDefault="007260E0" w:rsidP="007260E0">
            <w:pPr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 w:rsidRPr="00056060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 урок 18</w:t>
            </w:r>
          </w:p>
          <w:p w:rsidR="007260E0" w:rsidRPr="00B813F4" w:rsidRDefault="007260E0" w:rsidP="0072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Необходимо зайти на сайт, выбрать 6 класс, затем предмет «Изобразительное искусство», найти урок 18 и  просмотреть. Затем в учебнике прочитать  стр. 148-151 и ответить устно на вопросы  № 1,2 стр. 151. </w:t>
            </w:r>
          </w:p>
        </w:tc>
        <w:tc>
          <w:tcPr>
            <w:tcW w:w="2872" w:type="dxa"/>
          </w:tcPr>
          <w:p w:rsidR="007260E0" w:rsidRDefault="007260E0" w:rsidP="007260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Прочитать в учебнике  стр. 148-151, задания № 2 стр. 151 сделать  в альбоме.</w:t>
            </w:r>
          </w:p>
          <w:p w:rsidR="007260E0" w:rsidRPr="00B813F4" w:rsidRDefault="007260E0" w:rsidP="0072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Если есть вопросы, написать  мне в группу ВК. Рисунок сфотографировать и отправить в группу ВК.</w:t>
            </w:r>
          </w:p>
        </w:tc>
      </w:tr>
      <w:tr w:rsidR="007260E0" w:rsidRPr="00B813F4" w:rsidTr="007260E0">
        <w:tc>
          <w:tcPr>
            <w:tcW w:w="790" w:type="dxa"/>
            <w:vMerge/>
          </w:tcPr>
          <w:p w:rsidR="007260E0" w:rsidRPr="00B813F4" w:rsidRDefault="007260E0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7260E0" w:rsidRPr="00B813F4" w:rsidRDefault="007260E0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</w:tcPr>
          <w:p w:rsidR="007260E0" w:rsidRPr="00D11E14" w:rsidRDefault="007260E0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-9.40</w:t>
            </w:r>
          </w:p>
        </w:tc>
        <w:tc>
          <w:tcPr>
            <w:tcW w:w="1593" w:type="dxa"/>
          </w:tcPr>
          <w:p w:rsidR="007260E0" w:rsidRPr="00ED66D7" w:rsidRDefault="007260E0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6D7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024" w:type="dxa"/>
          </w:tcPr>
          <w:p w:rsidR="007260E0" w:rsidRDefault="007260E0" w:rsidP="0072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D66D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7260E0" w:rsidRPr="00ED66D7" w:rsidRDefault="007260E0" w:rsidP="00726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Г.А.</w:t>
            </w:r>
          </w:p>
        </w:tc>
        <w:tc>
          <w:tcPr>
            <w:tcW w:w="2210" w:type="dxa"/>
          </w:tcPr>
          <w:p w:rsidR="007260E0" w:rsidRPr="007260E0" w:rsidRDefault="007260E0" w:rsidP="0050164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60E0">
              <w:rPr>
                <w:rFonts w:ascii="Times New Roman" w:hAnsi="Times New Roman"/>
                <w:color w:val="000000"/>
                <w:sz w:val="24"/>
                <w:szCs w:val="24"/>
              </w:rPr>
              <w:t>Урок развития речи.</w:t>
            </w:r>
          </w:p>
          <w:p w:rsidR="007260E0" w:rsidRPr="007260E0" w:rsidRDefault="007260E0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Сочинение-рассказ по сюжетным картинкам с обрамлением</w:t>
            </w:r>
          </w:p>
        </w:tc>
        <w:tc>
          <w:tcPr>
            <w:tcW w:w="5103" w:type="dxa"/>
          </w:tcPr>
          <w:p w:rsidR="007260E0" w:rsidRPr="007260E0" w:rsidRDefault="007260E0" w:rsidP="0050164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60E0">
              <w:rPr>
                <w:rFonts w:ascii="Times New Roman" w:hAnsi="Times New Roman"/>
                <w:color w:val="000000"/>
                <w:sz w:val="24"/>
                <w:szCs w:val="24"/>
              </w:rPr>
              <w:t>Просмотреть видео урок:</w:t>
            </w:r>
          </w:p>
          <w:p w:rsidR="007260E0" w:rsidRPr="007260E0" w:rsidRDefault="007260E0" w:rsidP="0050164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5" w:history="1">
              <w:r w:rsidRPr="007260E0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https://www.youtube.com/watch?v=x90QvuS57rg</w:t>
              </w:r>
            </w:hyperlink>
          </w:p>
          <w:p w:rsidR="007260E0" w:rsidRPr="007260E0" w:rsidRDefault="007260E0" w:rsidP="0050164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260E0">
              <w:rPr>
                <w:rFonts w:ascii="Times New Roman" w:hAnsi="Times New Roman"/>
                <w:sz w:val="24"/>
                <w:szCs w:val="24"/>
              </w:rPr>
              <w:t xml:space="preserve">Работа по учебнику:  </w:t>
            </w:r>
          </w:p>
          <w:p w:rsidR="007260E0" w:rsidRPr="007260E0" w:rsidRDefault="007260E0" w:rsidP="0050164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60E0">
              <w:rPr>
                <w:rFonts w:ascii="Times New Roman" w:hAnsi="Times New Roman"/>
                <w:sz w:val="24"/>
                <w:szCs w:val="24"/>
              </w:rPr>
              <w:t>Упражнение 517 используем для написания сочинения</w:t>
            </w:r>
          </w:p>
          <w:p w:rsidR="007260E0" w:rsidRPr="007260E0" w:rsidRDefault="007260E0" w:rsidP="0050164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260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72" w:type="dxa"/>
          </w:tcPr>
          <w:p w:rsidR="007260E0" w:rsidRPr="007260E0" w:rsidRDefault="007260E0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0E0">
              <w:rPr>
                <w:rFonts w:ascii="Times New Roman" w:hAnsi="Times New Roman" w:cs="Times New Roman"/>
                <w:sz w:val="24"/>
                <w:szCs w:val="24"/>
              </w:rPr>
              <w:t>Написать сочинение, используя упр.517,</w:t>
            </w:r>
          </w:p>
          <w:p w:rsidR="007260E0" w:rsidRPr="007260E0" w:rsidRDefault="007260E0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0E0">
              <w:rPr>
                <w:rFonts w:ascii="Times New Roman" w:hAnsi="Times New Roman" w:cs="Times New Roman"/>
                <w:sz w:val="24"/>
                <w:szCs w:val="24"/>
              </w:rPr>
              <w:t>сфотографировать и прислать мне в ВК  в личные сообщения</w:t>
            </w:r>
          </w:p>
        </w:tc>
      </w:tr>
      <w:tr w:rsidR="007260E0" w:rsidRPr="00B813F4" w:rsidTr="007260E0">
        <w:tc>
          <w:tcPr>
            <w:tcW w:w="790" w:type="dxa"/>
            <w:vMerge/>
          </w:tcPr>
          <w:p w:rsidR="007260E0" w:rsidRPr="00B813F4" w:rsidRDefault="007260E0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7260E0" w:rsidRPr="00B813F4" w:rsidRDefault="007260E0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7260E0" w:rsidRPr="00B813F4" w:rsidRDefault="007260E0" w:rsidP="00880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593" w:type="dxa"/>
          </w:tcPr>
          <w:p w:rsidR="007260E0" w:rsidRPr="00880D89" w:rsidRDefault="007260E0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D89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024" w:type="dxa"/>
          </w:tcPr>
          <w:p w:rsidR="007260E0" w:rsidRDefault="007260E0" w:rsidP="0072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880D8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7260E0" w:rsidRPr="00880D89" w:rsidRDefault="007260E0" w:rsidP="00726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Г.А.</w:t>
            </w:r>
          </w:p>
        </w:tc>
        <w:tc>
          <w:tcPr>
            <w:tcW w:w="2210" w:type="dxa"/>
          </w:tcPr>
          <w:p w:rsidR="007260E0" w:rsidRPr="007260E0" w:rsidRDefault="007260E0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Р.Р. </w:t>
            </w:r>
            <w:r w:rsidRPr="007260E0">
              <w:rPr>
                <w:rFonts w:ascii="Times New Roman" w:hAnsi="Times New Roman" w:cs="Times New Roman"/>
                <w:sz w:val="24"/>
                <w:szCs w:val="24"/>
              </w:rPr>
              <w:t xml:space="preserve">Родная природа в лирике русских поэтов </w:t>
            </w:r>
            <w:r w:rsidRPr="007260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7260E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7260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7260E0">
              <w:rPr>
                <w:rFonts w:ascii="Times New Roman" w:hAnsi="Times New Roman" w:cs="Times New Roman"/>
                <w:sz w:val="24"/>
                <w:szCs w:val="24"/>
              </w:rPr>
              <w:t xml:space="preserve"> веков</w:t>
            </w:r>
          </w:p>
        </w:tc>
        <w:tc>
          <w:tcPr>
            <w:tcW w:w="5103" w:type="dxa"/>
          </w:tcPr>
          <w:p w:rsidR="007260E0" w:rsidRPr="007260E0" w:rsidRDefault="007260E0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0E0">
              <w:rPr>
                <w:rFonts w:ascii="Times New Roman" w:hAnsi="Times New Roman" w:cs="Times New Roman"/>
                <w:sz w:val="24"/>
                <w:szCs w:val="24"/>
              </w:rPr>
              <w:t>Работа по материалам учебника: страницы 283-288(1 часть учебника),158-168(2 часть учебника)</w:t>
            </w:r>
            <w:r w:rsidRPr="007260E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1.Конкурс на лучший рассказ о поэте или на лучший электронный альбом о поэте. Защита своих электронных альбомов. </w:t>
            </w:r>
          </w:p>
          <w:p w:rsidR="007260E0" w:rsidRPr="007260E0" w:rsidRDefault="007260E0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0E0">
              <w:rPr>
                <w:rFonts w:ascii="Times New Roman" w:hAnsi="Times New Roman" w:cs="Times New Roman"/>
                <w:sz w:val="24"/>
                <w:szCs w:val="24"/>
              </w:rPr>
              <w:t xml:space="preserve">2.Конкурс на лучшее чтение стихов о природе. Рецензирование чтения одноклассников. 3.Конкурс на лучший письменный анализ стихотворения о природе. </w:t>
            </w:r>
            <w:r w:rsidRPr="007260E0">
              <w:rPr>
                <w:rFonts w:cs="Times New Roman"/>
                <w:sz w:val="24"/>
                <w:szCs w:val="24"/>
              </w:rPr>
              <w:t></w:t>
            </w:r>
          </w:p>
          <w:p w:rsidR="007260E0" w:rsidRPr="007260E0" w:rsidRDefault="007260E0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0E0">
              <w:rPr>
                <w:rFonts w:ascii="Times New Roman" w:hAnsi="Times New Roman" w:cs="Times New Roman"/>
                <w:sz w:val="24"/>
                <w:szCs w:val="24"/>
              </w:rPr>
              <w:t xml:space="preserve">4.Конкурс на знание теоретико-литературных приёмов в стихах о природе. </w:t>
            </w:r>
          </w:p>
          <w:p w:rsidR="007260E0" w:rsidRPr="007260E0" w:rsidRDefault="007260E0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0E0">
              <w:rPr>
                <w:rFonts w:ascii="Times New Roman" w:hAnsi="Times New Roman" w:cs="Times New Roman"/>
                <w:sz w:val="24"/>
                <w:szCs w:val="24"/>
              </w:rPr>
              <w:t xml:space="preserve">5.Конкурс на лучшую презентацию и защиту </w:t>
            </w:r>
            <w:r w:rsidRPr="007260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своей иллюстрации к стихотворению о природе. 6.Ответы на вопросы викторины по стихам о природе, подготовленной учащимися.</w:t>
            </w:r>
          </w:p>
        </w:tc>
        <w:tc>
          <w:tcPr>
            <w:tcW w:w="2872" w:type="dxa"/>
          </w:tcPr>
          <w:p w:rsidR="007260E0" w:rsidRPr="007260E0" w:rsidRDefault="007260E0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0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Подготовка к классному сочинению по лирике о природе. Темы: 1. Какие средства создания поэтических образов используют в стихах о родной природе русские поэты XIX века? (По стихотворениям Я. П. Полонского, Е. А. Баратынского, А. К. Толстого.) 2. Какими способами выражено </w:t>
            </w:r>
            <w:r w:rsidRPr="007260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чувство любви к Родине и родной природе в стихотворениях русских поэтов XX века? (По стихотворениям А. А. Блока, С. А. Есенина, А. А. Ахматовой, Н. М. Рубцова.) 3. Интерпретация стихотворения о Родине и родной природе или сопоставительный анализ двух стихотворений.   </w:t>
            </w:r>
          </w:p>
          <w:p w:rsidR="007260E0" w:rsidRPr="007260E0" w:rsidRDefault="007260E0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D89" w:rsidRPr="00B813F4" w:rsidTr="00774C80">
        <w:tc>
          <w:tcPr>
            <w:tcW w:w="790" w:type="dxa"/>
            <w:vMerge/>
          </w:tcPr>
          <w:p w:rsidR="00880D89" w:rsidRPr="00B813F4" w:rsidRDefault="00880D89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3" w:type="dxa"/>
            <w:gridSpan w:val="7"/>
          </w:tcPr>
          <w:p w:rsidR="00880D89" w:rsidRPr="00B813F4" w:rsidRDefault="00880D89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E10" w:rsidRPr="00B813F4" w:rsidRDefault="00880D89" w:rsidP="00115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 10.20-10.50</w:t>
            </w:r>
          </w:p>
        </w:tc>
      </w:tr>
      <w:tr w:rsidR="007260E0" w:rsidRPr="00B813F4" w:rsidTr="00ED66D7">
        <w:tc>
          <w:tcPr>
            <w:tcW w:w="790" w:type="dxa"/>
            <w:vMerge/>
          </w:tcPr>
          <w:p w:rsidR="007260E0" w:rsidRPr="00B813F4" w:rsidRDefault="007260E0" w:rsidP="00726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7260E0" w:rsidRPr="00B813F4" w:rsidRDefault="007260E0" w:rsidP="0072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7260E0" w:rsidRPr="00B813F4" w:rsidRDefault="007260E0" w:rsidP="0072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10.50-11.20</w:t>
            </w:r>
          </w:p>
        </w:tc>
        <w:tc>
          <w:tcPr>
            <w:tcW w:w="1593" w:type="dxa"/>
          </w:tcPr>
          <w:p w:rsidR="007260E0" w:rsidRPr="000F2949" w:rsidRDefault="007260E0" w:rsidP="0072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024" w:type="dxa"/>
          </w:tcPr>
          <w:p w:rsidR="007260E0" w:rsidRDefault="007260E0" w:rsidP="0072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  <w:p w:rsidR="007260E0" w:rsidRPr="00B813F4" w:rsidRDefault="007260E0" w:rsidP="0072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О.А.</w:t>
            </w:r>
          </w:p>
        </w:tc>
        <w:tc>
          <w:tcPr>
            <w:tcW w:w="2210" w:type="dxa"/>
          </w:tcPr>
          <w:p w:rsidR="007260E0" w:rsidRDefault="007260E0" w:rsidP="0072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94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Популярные виды спорта в Великобритании и в России</w:t>
            </w:r>
            <w:r w:rsidRPr="000F29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03" w:type="dxa"/>
          </w:tcPr>
          <w:p w:rsidR="007260E0" w:rsidRPr="004071D0" w:rsidRDefault="007260E0" w:rsidP="0072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1D0">
              <w:rPr>
                <w:rFonts w:ascii="Times New Roman" w:hAnsi="Times New Roman" w:cs="Times New Roman"/>
                <w:sz w:val="24"/>
                <w:szCs w:val="24"/>
              </w:rPr>
              <w:t xml:space="preserve">Вконтакте (весь класс) </w:t>
            </w:r>
          </w:p>
          <w:p w:rsidR="007260E0" w:rsidRPr="004071D0" w:rsidRDefault="007260E0" w:rsidP="0072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1D0">
              <w:rPr>
                <w:rFonts w:ascii="Times New Roman" w:hAnsi="Times New Roman" w:cs="Times New Roman"/>
                <w:sz w:val="24"/>
                <w:szCs w:val="24"/>
              </w:rPr>
              <w:t>Выполнить устно упр.50 стр.142 (прочитать и устно назвать виды спорта)</w:t>
            </w:r>
          </w:p>
          <w:p w:rsidR="007260E0" w:rsidRPr="004071D0" w:rsidRDefault="007260E0" w:rsidP="0072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1D0">
              <w:rPr>
                <w:rFonts w:ascii="Times New Roman" w:hAnsi="Times New Roman" w:cs="Times New Roman"/>
                <w:sz w:val="24"/>
                <w:szCs w:val="24"/>
              </w:rPr>
              <w:t>Выполнить письменно упр. 52 стр. 142 (Сказать, какие более или менее популярные виды спорта в России. 1 предложение)</w:t>
            </w:r>
          </w:p>
          <w:p w:rsidR="007260E0" w:rsidRDefault="007260E0" w:rsidP="0072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1D0">
              <w:rPr>
                <w:rFonts w:ascii="Times New Roman" w:hAnsi="Times New Roman" w:cs="Times New Roman"/>
                <w:sz w:val="24"/>
                <w:szCs w:val="24"/>
              </w:rPr>
              <w:t>Выполнить письменно упр.54 стр. 142-143(записать перевод в тетради)</w:t>
            </w:r>
          </w:p>
        </w:tc>
        <w:tc>
          <w:tcPr>
            <w:tcW w:w="2872" w:type="dxa"/>
          </w:tcPr>
          <w:p w:rsidR="007260E0" w:rsidRPr="004071D0" w:rsidRDefault="007260E0" w:rsidP="0072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1D0">
              <w:rPr>
                <w:rFonts w:ascii="Times New Roman" w:hAnsi="Times New Roman" w:cs="Times New Roman"/>
                <w:sz w:val="24"/>
                <w:szCs w:val="24"/>
              </w:rPr>
              <w:t>Выполнить письменно упр. 55 стр. 143 (ответить на вопросы)</w:t>
            </w:r>
          </w:p>
          <w:p w:rsidR="007260E0" w:rsidRPr="004071D0" w:rsidRDefault="007260E0" w:rsidP="0072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1D0">
              <w:rPr>
                <w:rFonts w:ascii="Times New Roman" w:hAnsi="Times New Roman" w:cs="Times New Roman"/>
                <w:sz w:val="24"/>
                <w:szCs w:val="24"/>
              </w:rPr>
              <w:t>Выполнить письменно упр.56 стр.143(Записать перевод выделенных слов в тексте)</w:t>
            </w:r>
          </w:p>
          <w:p w:rsidR="007260E0" w:rsidRPr="004071D0" w:rsidRDefault="007260E0" w:rsidP="0072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1D0">
              <w:rPr>
                <w:rFonts w:ascii="Times New Roman" w:hAnsi="Times New Roman" w:cs="Times New Roman"/>
                <w:sz w:val="24"/>
                <w:szCs w:val="24"/>
              </w:rPr>
              <w:t xml:space="preserve">Сфотографировать и прислать задание в группе </w:t>
            </w:r>
            <w:r w:rsidRPr="004071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 w:rsidRPr="004071D0">
              <w:rPr>
                <w:rFonts w:ascii="Times New Roman" w:hAnsi="Times New Roman" w:cs="Times New Roman"/>
                <w:sz w:val="24"/>
                <w:szCs w:val="24"/>
              </w:rPr>
              <w:t>., либо в личные сообщения.</w:t>
            </w:r>
          </w:p>
          <w:p w:rsidR="007260E0" w:rsidRDefault="007260E0" w:rsidP="00726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0E0" w:rsidRDefault="007260E0" w:rsidP="00726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0E0" w:rsidRPr="00B813F4" w:rsidTr="00ED66D7">
        <w:tc>
          <w:tcPr>
            <w:tcW w:w="790" w:type="dxa"/>
            <w:vMerge/>
          </w:tcPr>
          <w:p w:rsidR="007260E0" w:rsidRPr="00B813F4" w:rsidRDefault="007260E0" w:rsidP="00726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7260E0" w:rsidRPr="00B813F4" w:rsidRDefault="007260E0" w:rsidP="0072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7260E0" w:rsidRPr="00B813F4" w:rsidRDefault="007260E0" w:rsidP="0072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11.30-12.00</w:t>
            </w:r>
          </w:p>
        </w:tc>
        <w:tc>
          <w:tcPr>
            <w:tcW w:w="1593" w:type="dxa"/>
          </w:tcPr>
          <w:p w:rsidR="007260E0" w:rsidRPr="000F2949" w:rsidRDefault="007260E0" w:rsidP="0072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024" w:type="dxa"/>
          </w:tcPr>
          <w:p w:rsidR="007260E0" w:rsidRDefault="007260E0" w:rsidP="0072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7260E0" w:rsidRPr="00B813F4" w:rsidRDefault="007260E0" w:rsidP="0072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Устинова С.А.</w:t>
            </w:r>
          </w:p>
        </w:tc>
        <w:tc>
          <w:tcPr>
            <w:tcW w:w="2210" w:type="dxa"/>
          </w:tcPr>
          <w:p w:rsidR="007260E0" w:rsidRPr="00B813F4" w:rsidRDefault="007260E0" w:rsidP="0072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Координатная плоскость</w:t>
            </w:r>
          </w:p>
        </w:tc>
        <w:tc>
          <w:tcPr>
            <w:tcW w:w="5103" w:type="dxa"/>
          </w:tcPr>
          <w:p w:rsidR="007260E0" w:rsidRPr="00B813F4" w:rsidRDefault="007260E0" w:rsidP="0072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 xml:space="preserve">Вконтакте (весь класс) </w:t>
            </w:r>
          </w:p>
          <w:p w:rsidR="007260E0" w:rsidRPr="00B813F4" w:rsidRDefault="007260E0" w:rsidP="0072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связи: </w:t>
            </w:r>
          </w:p>
          <w:p w:rsidR="007260E0" w:rsidRDefault="007260E0" w:rsidP="007260E0">
            <w:pPr>
              <w:rPr>
                <w:rFonts w:ascii="Times New Roman" w:hAnsi="Times New Roman"/>
                <w:sz w:val="24"/>
                <w:szCs w:val="24"/>
              </w:rPr>
            </w:pPr>
            <w:r w:rsidRPr="00B813F4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Посмотреть </w:t>
            </w:r>
          </w:p>
          <w:p w:rsidR="007260E0" w:rsidRDefault="007260E0" w:rsidP="007260E0">
            <w:pPr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056060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 урок 56</w:t>
            </w:r>
          </w:p>
          <w:p w:rsidR="007260E0" w:rsidRDefault="007260E0" w:rsidP="007260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Необходимо зайти на сайт, выбрать 6 класс, затем предмет «Математика», найти урок 56 и его просмотреть. Затем в учебнике устно № 1-4 стр. 277.  Письменно  решить №  1302,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1304,1306. Если есть вопросы, написать  мне в группу ВК.</w:t>
            </w:r>
          </w:p>
          <w:p w:rsidR="007260E0" w:rsidRPr="00B813F4" w:rsidRDefault="007260E0" w:rsidP="00726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:rsidR="007260E0" w:rsidRDefault="007260E0" w:rsidP="007260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учебнике устно выполнить  № 1319.</w:t>
            </w:r>
          </w:p>
          <w:p w:rsidR="007260E0" w:rsidRDefault="007260E0" w:rsidP="007260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Письменно решить  № 1301, 1303</w:t>
            </w:r>
          </w:p>
          <w:p w:rsidR="007260E0" w:rsidRDefault="007260E0" w:rsidP="007260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Если есть вопросы, написать  мне в группу ВК. Решение сфотографировать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отправить в группу ВК.</w:t>
            </w:r>
          </w:p>
          <w:p w:rsidR="007260E0" w:rsidRPr="00B813F4" w:rsidRDefault="007260E0" w:rsidP="00726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0E0" w:rsidRPr="00B813F4" w:rsidTr="00ED66D7">
        <w:tc>
          <w:tcPr>
            <w:tcW w:w="790" w:type="dxa"/>
          </w:tcPr>
          <w:p w:rsidR="007260E0" w:rsidRPr="00B813F4" w:rsidRDefault="007260E0" w:rsidP="00726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7260E0" w:rsidRPr="00B813F4" w:rsidRDefault="007260E0" w:rsidP="0072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</w:tcPr>
          <w:p w:rsidR="007260E0" w:rsidRPr="00B813F4" w:rsidRDefault="007260E0" w:rsidP="0072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1593" w:type="dxa"/>
          </w:tcPr>
          <w:p w:rsidR="007260E0" w:rsidRPr="000F2949" w:rsidRDefault="007260E0" w:rsidP="0072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024" w:type="dxa"/>
          </w:tcPr>
          <w:p w:rsidR="007260E0" w:rsidRPr="00053CD4" w:rsidRDefault="007260E0" w:rsidP="007260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 Богданова Н.В.</w:t>
            </w:r>
          </w:p>
        </w:tc>
        <w:tc>
          <w:tcPr>
            <w:tcW w:w="2210" w:type="dxa"/>
          </w:tcPr>
          <w:p w:rsidR="007260E0" w:rsidRPr="00383887" w:rsidRDefault="007260E0" w:rsidP="00501646">
            <w:pPr>
              <w:rPr>
                <w:rFonts w:ascii="Times New Roman" w:hAnsi="Times New Roman"/>
                <w:sz w:val="24"/>
                <w:szCs w:val="24"/>
              </w:rPr>
            </w:pPr>
            <w:r w:rsidRPr="00383887">
              <w:rPr>
                <w:rFonts w:ascii="Times New Roman" w:hAnsi="Times New Roman"/>
                <w:color w:val="000000"/>
                <w:sz w:val="24"/>
                <w:szCs w:val="24"/>
              </w:rPr>
              <w:t>Программная увертюра. Увертюра «Эгмонт».</w:t>
            </w:r>
          </w:p>
        </w:tc>
        <w:tc>
          <w:tcPr>
            <w:tcW w:w="5103" w:type="dxa"/>
          </w:tcPr>
          <w:p w:rsidR="007260E0" w:rsidRPr="00214E37" w:rsidRDefault="007260E0" w:rsidP="0050164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14E3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Необходимо зайти на сайт, пройти по ссылке</w:t>
            </w:r>
          </w:p>
          <w:p w:rsidR="007260E0" w:rsidRPr="00383887" w:rsidRDefault="007260E0" w:rsidP="00501646">
            <w:pPr>
              <w:shd w:val="clear" w:color="auto" w:fill="FFFFFF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214E3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Видео</w:t>
            </w: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214E3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урок</w:t>
            </w:r>
          </w:p>
          <w:p w:rsidR="007260E0" w:rsidRDefault="007260E0" w:rsidP="0050164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hyperlink r:id="rId7" w:history="1">
              <w:r w:rsidRPr="00AD73D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https://vk.com/video46465255_456239241</w:t>
              </w:r>
            </w:hyperlink>
          </w:p>
          <w:p w:rsidR="007260E0" w:rsidRPr="00383887" w:rsidRDefault="007260E0" w:rsidP="0050164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Выписать основные понятия. </w:t>
            </w:r>
          </w:p>
        </w:tc>
        <w:tc>
          <w:tcPr>
            <w:tcW w:w="2872" w:type="dxa"/>
          </w:tcPr>
          <w:p w:rsidR="007260E0" w:rsidRDefault="007260E0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  <w:p w:rsidR="007260E0" w:rsidRDefault="007260E0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Письменную</w:t>
            </w:r>
          </w:p>
          <w:p w:rsidR="007260E0" w:rsidRDefault="007260E0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отправлять</w:t>
            </w:r>
          </w:p>
          <w:p w:rsidR="007260E0" w:rsidRDefault="007260E0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AEC">
              <w:rPr>
                <w:rFonts w:ascii="Times New Roman" w:hAnsi="Times New Roman" w:cs="Times New Roman"/>
                <w:sz w:val="24"/>
                <w:szCs w:val="24"/>
              </w:rPr>
              <w:t>в 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260E0" w:rsidRPr="00B813F4" w:rsidTr="00ED66D7">
        <w:tc>
          <w:tcPr>
            <w:tcW w:w="790" w:type="dxa"/>
          </w:tcPr>
          <w:p w:rsidR="007260E0" w:rsidRPr="00B813F4" w:rsidRDefault="007260E0" w:rsidP="00726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7260E0" w:rsidRDefault="007260E0" w:rsidP="0072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5" w:type="dxa"/>
          </w:tcPr>
          <w:p w:rsidR="007260E0" w:rsidRPr="007A7440" w:rsidRDefault="007260E0" w:rsidP="0072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1593" w:type="dxa"/>
          </w:tcPr>
          <w:p w:rsidR="007260E0" w:rsidRPr="00336F9D" w:rsidRDefault="007260E0" w:rsidP="007260E0">
            <w:pPr>
              <w:rPr>
                <w:rFonts w:ascii="Times New Roman" w:hAnsi="Times New Roman"/>
                <w:sz w:val="24"/>
                <w:szCs w:val="24"/>
              </w:rPr>
            </w:pPr>
            <w:r w:rsidRPr="00232093">
              <w:rPr>
                <w:rFonts w:ascii="Times New Roman" w:hAnsi="Times New Roman"/>
                <w:sz w:val="24"/>
                <w:szCs w:val="24"/>
              </w:rPr>
              <w:t>С помощью ЭОР</w:t>
            </w:r>
            <w:r>
              <w:rPr>
                <w:rFonts w:ascii="Times New Roman" w:hAnsi="Times New Roman"/>
                <w:sz w:val="24"/>
                <w:szCs w:val="24"/>
              </w:rPr>
              <w:t>, АСУ</w:t>
            </w:r>
          </w:p>
          <w:p w:rsidR="007260E0" w:rsidRPr="00053CD4" w:rsidRDefault="007260E0" w:rsidP="007260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7260E0" w:rsidRPr="00053CD4" w:rsidRDefault="007260E0" w:rsidP="007260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 Славиковский В.В.</w:t>
            </w:r>
          </w:p>
        </w:tc>
        <w:tc>
          <w:tcPr>
            <w:tcW w:w="2210" w:type="dxa"/>
          </w:tcPr>
          <w:p w:rsidR="007260E0" w:rsidRDefault="007260E0" w:rsidP="005016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F18">
              <w:rPr>
                <w:rFonts w:ascii="Times New Roman" w:hAnsi="Times New Roman"/>
                <w:sz w:val="24"/>
                <w:szCs w:val="24"/>
              </w:rPr>
              <w:t>Обучение технике ведения в движении ;технике броска одной рукой от плеча в движении</w:t>
            </w:r>
          </w:p>
        </w:tc>
        <w:tc>
          <w:tcPr>
            <w:tcW w:w="5103" w:type="dxa"/>
          </w:tcPr>
          <w:p w:rsidR="007260E0" w:rsidRDefault="007260E0" w:rsidP="005016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1.В контакте  (весь класс)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</w:p>
          <w:p w:rsidR="007260E0" w:rsidRDefault="007260E0" w:rsidP="005016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Просмотреть видео по ссылке 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мышкой наведите стрелку на эту ссылку, нажмите кнопку Ctrl и щёлкните ссылку</w:t>
            </w:r>
            <w:r>
              <w:rPr>
                <w:rFonts w:ascii="Times New Roman" w:hAnsi="Times New Roman"/>
                <w:sz w:val="24"/>
                <w:szCs w:val="24"/>
              </w:rPr>
              <w:t>):</w:t>
            </w:r>
          </w:p>
          <w:p w:rsidR="007260E0" w:rsidRDefault="007260E0" w:rsidP="005016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>
                <w:rPr>
                  <w:rStyle w:val="a4"/>
                </w:rPr>
                <w:t>https://www.youtube.com/watch?v=s_afKYWuh34</w:t>
              </w:r>
            </w:hyperlink>
          </w:p>
          <w:p w:rsidR="007260E0" w:rsidRDefault="007260E0" w:rsidP="005016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60E0" w:rsidRDefault="007260E0" w:rsidP="005016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комплекс упражнений.</w:t>
            </w:r>
          </w:p>
          <w:p w:rsidR="007260E0" w:rsidRDefault="007260E0" w:rsidP="005016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Стр. 39 электронного учебника Физическая культура предметная линия учебников </w:t>
            </w:r>
          </w:p>
          <w:p w:rsidR="007260E0" w:rsidRDefault="007260E0" w:rsidP="005016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М.Я Виленского, В.И Лях.</w:t>
            </w:r>
          </w:p>
          <w:p w:rsidR="007260E0" w:rsidRDefault="007260E0" w:rsidP="005016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:rsidR="007260E0" w:rsidRDefault="007260E0" w:rsidP="005016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Высылаем видео выполненных упражнений в группе  VK</w:t>
            </w:r>
          </w:p>
        </w:tc>
      </w:tr>
    </w:tbl>
    <w:p w:rsidR="00ED66D7" w:rsidRPr="00B813F4" w:rsidRDefault="00ED66D7" w:rsidP="00ED66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A5877" w:rsidRDefault="003A5877"/>
    <w:sectPr w:rsidR="003A5877" w:rsidSect="00ED66D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ED66D7"/>
    <w:rsid w:val="000D77FA"/>
    <w:rsid w:val="001158AB"/>
    <w:rsid w:val="001717A0"/>
    <w:rsid w:val="00276606"/>
    <w:rsid w:val="002F27A0"/>
    <w:rsid w:val="003A5877"/>
    <w:rsid w:val="00673C47"/>
    <w:rsid w:val="007260E0"/>
    <w:rsid w:val="007A7440"/>
    <w:rsid w:val="007F2E10"/>
    <w:rsid w:val="00880D89"/>
    <w:rsid w:val="009436D6"/>
    <w:rsid w:val="00A22762"/>
    <w:rsid w:val="00ED66D7"/>
    <w:rsid w:val="00F23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7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66D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D66D7"/>
    <w:rPr>
      <w:color w:val="0000FF" w:themeColor="hyperlink"/>
      <w:u w:val="single"/>
    </w:rPr>
  </w:style>
  <w:style w:type="paragraph" w:styleId="a5">
    <w:name w:val="No Spacing"/>
    <w:uiPriority w:val="1"/>
    <w:qFormat/>
    <w:rsid w:val="00ED66D7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_afKYWuh3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video46465255_45623924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" TargetMode="External"/><Relationship Id="rId5" Type="http://schemas.openxmlformats.org/officeDocument/2006/relationships/hyperlink" Target="https://www.youtube.com/watch?v=x90QvuS57rg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resh.edu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8</cp:revision>
  <dcterms:created xsi:type="dcterms:W3CDTF">2020-04-06T06:38:00Z</dcterms:created>
  <dcterms:modified xsi:type="dcterms:W3CDTF">2020-04-18T08:08:00Z</dcterms:modified>
</cp:coreProperties>
</file>