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7A286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0F0E29" w:rsidP="007A2866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7A2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C7B17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C7B17" w:rsidRPr="0064088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C7B17" w:rsidRPr="00640887" w:rsidRDefault="007C7B17" w:rsidP="007C7B1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C7B17" w:rsidRPr="00640887" w:rsidRDefault="007C7B17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C7B17" w:rsidRPr="00640887" w:rsidRDefault="007C7B17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7C7B17" w:rsidRPr="000F0E29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7C7B17" w:rsidRPr="00B13528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Посещение аптеки »</w:t>
            </w:r>
          </w:p>
          <w:p w:rsid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7B17" w:rsidRPr="00D964C0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задания на закрепление темы «Наречия»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(задания учитель высылает в начале урока)</w:t>
            </w:r>
          </w:p>
          <w:p w:rsidR="007C7B17" w:rsidRPr="00D964C0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7B17" w:rsidRPr="00D964C0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Выполнить устно упр. 47 стр. 111(соотнести слова с описанием)</w:t>
            </w:r>
          </w:p>
          <w:p w:rsid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Выполнить устно упр. 48 стр. 111</w:t>
            </w:r>
            <w:proofErr w:type="gram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перевести)</w:t>
            </w:r>
          </w:p>
        </w:tc>
        <w:tc>
          <w:tcPr>
            <w:tcW w:w="2430" w:type="dxa"/>
          </w:tcPr>
          <w:p w:rsidR="007C7B17" w:rsidRPr="00D964C0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письменно. Составить диалог в аптеке, опираясь на упр. 49 стр. 111</w:t>
            </w:r>
          </w:p>
          <w:p w:rsidR="007C7B17" w:rsidRPr="00D964C0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задание в группе VK., либо в личные сообщения.</w:t>
            </w:r>
          </w:p>
          <w:p w:rsid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17" w:rsidRPr="00640887" w:rsidTr="009E0A98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C7B17" w:rsidRPr="0064088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C7B17" w:rsidRPr="00640887" w:rsidRDefault="007C7B17" w:rsidP="007C7B1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C7B17" w:rsidRPr="00640887" w:rsidRDefault="007C7B17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C7B17" w:rsidRPr="00640887" w:rsidRDefault="007C7B17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C7B17" w:rsidRPr="00B813F4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C7B17" w:rsidRPr="000F0E29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7C7B17" w:rsidRPr="000F0E29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7C7B17" w:rsidRPr="00B813F4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алгебраических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7C7B17" w:rsidRPr="007C7B17" w:rsidRDefault="007C7B17" w:rsidP="007C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7C7B17" w:rsidRPr="007C7B17" w:rsidRDefault="007C7B17" w:rsidP="007C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7C7B1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7C7B1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C7B1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7C7B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33</w:t>
            </w:r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7 класс, затем предмет «Алгебра», найти урок 33 и  просмотреть. Письменно  решить № 35.9(</w:t>
            </w:r>
            <w:proofErr w:type="spellStart"/>
            <w:r w:rsidRPr="007C7B1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7C7B17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7C7B17">
              <w:rPr>
                <w:rFonts w:ascii="Times New Roman" w:hAnsi="Times New Roman"/>
                <w:sz w:val="24"/>
                <w:szCs w:val="24"/>
                <w:lang w:val="ru-RU"/>
              </w:rPr>
              <w:t>)-35.13(</w:t>
            </w:r>
            <w:proofErr w:type="spellStart"/>
            <w:r w:rsidRPr="007C7B17">
              <w:rPr>
                <w:rFonts w:ascii="Times New Roman" w:hAnsi="Times New Roman"/>
                <w:sz w:val="24"/>
                <w:szCs w:val="24"/>
                <w:lang w:val="ru-RU"/>
              </w:rPr>
              <w:t>а.б</w:t>
            </w:r>
            <w:proofErr w:type="spellEnd"/>
            <w:r w:rsidRPr="007C7B17">
              <w:rPr>
                <w:rFonts w:ascii="Times New Roman" w:hAnsi="Times New Roman"/>
                <w:sz w:val="24"/>
                <w:szCs w:val="24"/>
                <w:lang w:val="ru-RU"/>
              </w:rPr>
              <w:t>). Если есть вопросы, написать  мне в группу ВК.</w:t>
            </w:r>
          </w:p>
        </w:tc>
        <w:tc>
          <w:tcPr>
            <w:tcW w:w="2430" w:type="dxa"/>
          </w:tcPr>
          <w:p w:rsidR="007C7B17" w:rsidRDefault="007C7B17" w:rsidP="007C7B17">
            <w:pPr>
              <w:rPr>
                <w:rFonts w:ascii="Times New Roman" w:hAnsi="Times New Roman"/>
                <w:sz w:val="24"/>
                <w:szCs w:val="24"/>
              </w:rPr>
            </w:pPr>
            <w:r w:rsidRPr="007C7B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 решить № 35.9(в)-35.13(в). Если есть вопросы, написать  мне в группу ВК.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сфотографировать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отправить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ВК.</w:t>
            </w:r>
          </w:p>
          <w:p w:rsidR="007C7B17" w:rsidRPr="00B813F4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17" w:rsidRPr="00640887" w:rsidTr="00CB248E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C7B17" w:rsidRPr="0064088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C7B17" w:rsidRPr="00640887" w:rsidRDefault="007C7B17" w:rsidP="007C7B17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C7B17" w:rsidRPr="00640887" w:rsidRDefault="007C7B17" w:rsidP="007C7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C7B17" w:rsidRPr="00640887" w:rsidRDefault="007C7B17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C7B17" w:rsidRPr="00B813F4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C7B17" w:rsidRPr="000F0E29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B17" w:rsidRPr="00B813F4" w:rsidRDefault="007C7B17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«Под рукой» </w:t>
            </w:r>
            <w:proofErr w:type="gramStart"/>
            <w:r w:rsidRPr="007C7B1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российская</w:t>
            </w:r>
            <w:proofErr w:type="gramEnd"/>
            <w:r w:rsidRPr="007C7B1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государя: вхождение Украины в состав России</w:t>
            </w:r>
          </w:p>
        </w:tc>
        <w:tc>
          <w:tcPr>
            <w:tcW w:w="4394" w:type="dxa"/>
          </w:tcPr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7C7B17" w:rsidRPr="007C7B17" w:rsidRDefault="007C7B17" w:rsidP="007C7B17">
            <w:pPr>
              <w:rPr>
                <w:lang w:val="ru-RU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</w:t>
            </w:r>
            <w:r w:rsidRPr="007C7B1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видео по ссылке  </w:t>
            </w:r>
          </w:p>
          <w:p w:rsidR="007C7B17" w:rsidRPr="007C7B17" w:rsidRDefault="007C7B17" w:rsidP="007C7B17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6" w:history="1"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C7B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7C7B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7C7B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/8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Qvn</w:t>
              </w:r>
              <w:proofErr w:type="spellEnd"/>
              <w:r w:rsidRPr="007C7B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5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Xiogp</w:t>
              </w:r>
              <w:proofErr w:type="spellEnd"/>
              <w:r w:rsidRPr="007C7B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0</w:t>
              </w:r>
            </w:hyperlink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просмотра пройти </w:t>
            </w:r>
            <w:proofErr w:type="spellStart"/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онлайн-тест</w:t>
            </w:r>
            <w:proofErr w:type="spellEnd"/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 </w:t>
            </w:r>
            <w:hyperlink r:id="rId7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onlinetestpad</w:t>
              </w:r>
              <w:proofErr w:type="spellEnd"/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testview</w:t>
              </w:r>
              <w:proofErr w:type="spellEnd"/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/208663-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pod</w:t>
              </w:r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rukoj</w:t>
              </w:r>
              <w:proofErr w:type="spellEnd"/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rossijskogo</w:t>
              </w:r>
              <w:proofErr w:type="spellEnd"/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gosudarya</w:t>
              </w:r>
              <w:proofErr w:type="spellEnd"/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vkhozhdenie</w:t>
              </w:r>
              <w:proofErr w:type="spellEnd"/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ukrainy</w:t>
              </w:r>
              <w:proofErr w:type="spellEnd"/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sostav</w:t>
              </w:r>
              <w:proofErr w:type="spellEnd"/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proofErr w:type="spellEnd"/>
            </w:hyperlink>
          </w:p>
        </w:tc>
        <w:tc>
          <w:tcPr>
            <w:tcW w:w="2430" w:type="dxa"/>
          </w:tcPr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Прочитать § 21, вопросы 1-4 устно </w:t>
            </w:r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7C7B17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7C7B17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7C7B17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E29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7C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C7B17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7C7B17" w:rsidRPr="00640887" w:rsidRDefault="007C7B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C7B17" w:rsidRPr="00640887" w:rsidRDefault="007C7B17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7C7B17" w:rsidRPr="00640887" w:rsidRDefault="007C7B17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C7B17" w:rsidRPr="002075BF" w:rsidRDefault="007C7B1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C7B17" w:rsidRPr="002075BF" w:rsidRDefault="007C7B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7B17" w:rsidRDefault="007C7B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7C7B17" w:rsidRPr="002075BF" w:rsidRDefault="007C7B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союзов.</w:t>
            </w:r>
          </w:p>
        </w:tc>
        <w:tc>
          <w:tcPr>
            <w:tcW w:w="4394" w:type="dxa"/>
          </w:tcPr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https://www.youtube.com/watch?v=9MTd239HcPw</w:t>
              </w:r>
            </w:hyperlink>
          </w:p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параграф 64- изучить морфологический разбор союза, письменно выполнить упражнение 382 </w:t>
            </w:r>
          </w:p>
        </w:tc>
        <w:tc>
          <w:tcPr>
            <w:tcW w:w="2430" w:type="dxa"/>
          </w:tcPr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</w:rPr>
              <w:t>Знать порядок морфологического разбора союза, выполнить упражнение 381</w:t>
            </w:r>
          </w:p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</w:rPr>
              <w:t>( письменно), сфотографировать и прислать в ВК в личные сообщения</w:t>
            </w:r>
          </w:p>
        </w:tc>
      </w:tr>
      <w:tr w:rsidR="007C7B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C7B17" w:rsidRPr="0064088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7C7B17" w:rsidRPr="00640887" w:rsidRDefault="007C7B17" w:rsidP="007C7B1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7C7B17" w:rsidRPr="00640887" w:rsidRDefault="007C7B17" w:rsidP="007C7B1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C7B17" w:rsidRPr="00640887" w:rsidRDefault="007C7B17" w:rsidP="007C7B1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C7B17" w:rsidRPr="00B13528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C7B17" w:rsidRPr="002075BF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 </w:t>
            </w:r>
          </w:p>
          <w:p w:rsidR="007C7B17" w:rsidRPr="002075BF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Охранять природу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C7B1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 значит охранять жизнь</w:t>
            </w:r>
          </w:p>
        </w:tc>
        <w:tc>
          <w:tcPr>
            <w:tcW w:w="4394" w:type="dxa"/>
          </w:tcPr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Посмотреть </w:t>
            </w:r>
            <w:proofErr w:type="spellStart"/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</w:t>
            </w:r>
            <w:proofErr w:type="spellEnd"/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</w:t>
            </w:r>
            <w:hyperlink r:id="rId9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NAZPIV</w:t>
              </w:r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proofErr w:type="spellStart"/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CXDw</w:t>
              </w:r>
              <w:proofErr w:type="spellEnd"/>
            </w:hyperlink>
          </w:p>
          <w:p w:rsidR="007C7B17" w:rsidRPr="007C7B17" w:rsidRDefault="007C7B17" w:rsidP="007C7B17">
            <w:pPr>
              <w:rPr>
                <w:color w:val="000000"/>
                <w:sz w:val="36"/>
                <w:szCs w:val="36"/>
                <w:shd w:val="clear" w:color="auto" w:fill="FFFFFF"/>
                <w:lang w:val="ru-RU"/>
              </w:rPr>
            </w:pPr>
            <w:r w:rsidRPr="007C7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После просмотра выполните задание:</w:t>
            </w:r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изучите текст рубрики «Путешествие в прошлое» </w:t>
            </w:r>
            <w:proofErr w:type="gramStart"/>
            <w:r w:rsidRPr="007C7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</w:t>
            </w:r>
            <w:proofErr w:type="gramEnd"/>
            <w:r w:rsidRPr="007C7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с. 133, 134 </w:t>
            </w:r>
            <w:proofErr w:type="gramStart"/>
            <w:r w:rsidRPr="007C7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учебника</w:t>
            </w:r>
            <w:proofErr w:type="gramEnd"/>
            <w:r w:rsidRPr="007C7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ответьте на вопросы после него.</w:t>
            </w:r>
          </w:p>
        </w:tc>
        <w:tc>
          <w:tcPr>
            <w:tcW w:w="2430" w:type="dxa"/>
          </w:tcPr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Прочитать §</w:t>
            </w:r>
            <w:r w:rsidRPr="007C7B17">
              <w:rPr>
                <w:rFonts w:ascii="Times New Roman" w:hAnsi="Times New Roman" w:cs="Times New Roman"/>
                <w:lang w:val="ru-RU"/>
              </w:rPr>
              <w:t>16, на странице 140 учебника выполнить задание 6 письменно.</w:t>
            </w:r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7C7B17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7C7B17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7C7B17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7C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7B17" w:rsidRPr="007C7B17" w:rsidRDefault="007C7B17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B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C7B17" w:rsidRPr="002075BF" w:rsidRDefault="007C7B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C7B17" w:rsidRPr="00E4634F" w:rsidRDefault="007C7B17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7C7B17" w:rsidRPr="004F2705" w:rsidRDefault="007C7B17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7C7B17" w:rsidRPr="002075BF" w:rsidRDefault="007C7B1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C7B17" w:rsidRPr="002075BF" w:rsidRDefault="007C7B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7B17" w:rsidRDefault="007C7B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7C7B17" w:rsidRPr="002075BF" w:rsidRDefault="007C7B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17">
              <w:rPr>
                <w:rFonts w:ascii="Times New Roman" w:hAnsi="Times New Roman" w:cs="Times New Roman"/>
                <w:b/>
                <w:sz w:val="24"/>
                <w:szCs w:val="24"/>
              </w:rPr>
              <w:t>Ю. П. Казаков</w:t>
            </w:r>
            <w:r w:rsidRPr="007C7B17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  «Тихое утро»</w:t>
            </w:r>
          </w:p>
        </w:tc>
        <w:tc>
          <w:tcPr>
            <w:tcW w:w="4394" w:type="dxa"/>
          </w:tcPr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C7B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https://www.youtube.com/watch?v=BjEMl_3GPNY</w:t>
              </w:r>
            </w:hyperlink>
          </w:p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рассказ Ю.Казакова «Тихое утро» </w:t>
            </w:r>
          </w:p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B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-Вот сейчас мы и проследим за разными поступками и чувствами наших героев…</w:t>
            </w:r>
          </w:p>
        </w:tc>
        <w:tc>
          <w:tcPr>
            <w:tcW w:w="2430" w:type="dxa"/>
          </w:tcPr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</w:rPr>
              <w:t>Дочитать рассказ до конца. Письменно ответить на вопрос «Как можно оценить поведение Яшки и Володи в минуту опасности</w:t>
            </w:r>
            <w:proofErr w:type="gramStart"/>
            <w:r w:rsidRPr="007C7B1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Pr="007C7B17">
              <w:rPr>
                <w:rFonts w:ascii="Times New Roman" w:hAnsi="Times New Roman" w:cs="Times New Roman"/>
                <w:sz w:val="24"/>
                <w:szCs w:val="24"/>
              </w:rPr>
              <w:t xml:space="preserve"> или составить сравнительную характеристику мальчиков (по выбору учащихся).</w:t>
            </w:r>
          </w:p>
          <w:p w:rsidR="007C7B17" w:rsidRPr="007C7B17" w:rsidRDefault="007C7B1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17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7C7B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C7B17" w:rsidRPr="00B13528" w:rsidRDefault="007C7B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C7B17" w:rsidRPr="002075BF" w:rsidRDefault="007C7B17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7C7B17" w:rsidRPr="002075BF" w:rsidRDefault="007C7B17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7C7B17" w:rsidRPr="00B13528" w:rsidRDefault="007C7B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7C7B17" w:rsidRPr="002075BF" w:rsidRDefault="007C7B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7C7B17" w:rsidRDefault="007C7B1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95">
              <w:rPr>
                <w:rFonts w:ascii="Times New Roman" w:hAnsi="Times New Roman"/>
                <w:sz w:val="24"/>
                <w:szCs w:val="24"/>
              </w:rPr>
              <w:t>Ведение мяча в низкой, средней и высокой стойке.</w:t>
            </w:r>
          </w:p>
        </w:tc>
        <w:tc>
          <w:tcPr>
            <w:tcW w:w="4394" w:type="dxa"/>
          </w:tcPr>
          <w:p w:rsidR="007C7B17" w:rsidRDefault="007C7B1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7C7B17" w:rsidRDefault="007C7B17" w:rsidP="00501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C7B17" w:rsidRDefault="007C7B1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комплекс упражнений.</w:t>
            </w:r>
          </w:p>
          <w:p w:rsidR="007C7B17" w:rsidRDefault="007C7B1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7C7B17" w:rsidRDefault="007C7B1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</w:rPr>
                <w:t>https://www.youtube.com/watch?v=9PUZPmK_rEs</w:t>
              </w:r>
            </w:hyperlink>
          </w:p>
        </w:tc>
        <w:tc>
          <w:tcPr>
            <w:tcW w:w="2430" w:type="dxa"/>
          </w:tcPr>
          <w:p w:rsidR="007C7B17" w:rsidRDefault="007C7B1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Высылаем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видео тестирования подъёма туловища за 30 сек в группу VK.</w:t>
            </w: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FEE"/>
    <w:multiLevelType w:val="hybridMultilevel"/>
    <w:tmpl w:val="BD18EA92"/>
    <w:lvl w:ilvl="0" w:tplc="8F9E0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2075BF"/>
    <w:rsid w:val="0035300F"/>
    <w:rsid w:val="0039558A"/>
    <w:rsid w:val="005F35D1"/>
    <w:rsid w:val="007A2866"/>
    <w:rsid w:val="007C7B17"/>
    <w:rsid w:val="00B13528"/>
    <w:rsid w:val="00C5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rsid w:val="00B13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MTd239HcP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view/208663-pod-rukoj-rossijskogo-gosudarya-vkhozhdenie-ukrainy-v-sostav-ross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Qvn5Xiogp0" TargetMode="External"/><Relationship Id="rId11" Type="http://schemas.openxmlformats.org/officeDocument/2006/relationships/hyperlink" Target="https://www.youtube.com/watch?v=9PUZPmK_rEs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www.youtube.com/watch?v=BjEMl_3GP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AZPIV7CX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2020-04-07T07:25:00Z</dcterms:created>
  <dcterms:modified xsi:type="dcterms:W3CDTF">2020-04-18T10:01:00Z</dcterms:modified>
</cp:coreProperties>
</file>