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29" w:rsidRDefault="000F0E29" w:rsidP="000F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7 класс на  </w:t>
      </w:r>
      <w:r w:rsidR="00CA71C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0F0E29" w:rsidRPr="000F0E29" w:rsidRDefault="000F0E29" w:rsidP="000F0E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0F0E29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0F0E29" w:rsidRPr="00640887" w:rsidRDefault="000F0E29" w:rsidP="00CA71CA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7A2866" w:rsidRPr="00CA71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CA71CA" w:rsidRPr="00CA71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B13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0F0E29" w:rsidRPr="00640887" w:rsidRDefault="000F0E29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0F0E29" w:rsidRPr="00640887" w:rsidRDefault="000F0E29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0F0E29" w:rsidRPr="00640887" w:rsidRDefault="000F0E29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0F0E29" w:rsidRPr="00640887" w:rsidRDefault="000F0E29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0F0E29" w:rsidRPr="00640887" w:rsidRDefault="000F0E29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0F0E29" w:rsidRPr="00640887" w:rsidRDefault="000F0E29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764CED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64CED" w:rsidRPr="00640887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64CED" w:rsidRPr="00640887" w:rsidRDefault="00764CED" w:rsidP="00764CE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764CED" w:rsidRPr="00640887" w:rsidRDefault="00764CED" w:rsidP="00764C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764CED" w:rsidRPr="00640887" w:rsidRDefault="00764CED" w:rsidP="00764C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764CED" w:rsidRPr="007C7B17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764CED" w:rsidRPr="000F0E29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764CED" w:rsidRPr="00B13528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Рассказы о спорте »</w:t>
            </w:r>
          </w:p>
          <w:p w:rsid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4CED" w:rsidRPr="00D964C0" w:rsidRDefault="00764CED" w:rsidP="0076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упр. 60 стр. 113 </w:t>
            </w:r>
          </w:p>
          <w:p w:rsid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Прочитать юмористическую  историю об опасном виде спорта, найти слова, выделенные курсивом в словаре.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CED" w:rsidRP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Сказать устно, кто мог положить крокодила в бассейн и почему?</w:t>
            </w:r>
          </w:p>
          <w:p w:rsidR="00764CED" w:rsidRP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64CED" w:rsidRPr="00D964C0" w:rsidRDefault="00764CED" w:rsidP="0076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60 стр. 113 (под буквой «с», дочитать и письменно записать перевод)</w:t>
            </w:r>
          </w:p>
          <w:p w:rsidR="00764CED" w:rsidRPr="00D964C0" w:rsidRDefault="00764CED" w:rsidP="0076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задание в группе VK., либо в личные сообщения.</w:t>
            </w:r>
          </w:p>
          <w:p w:rsid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ED" w:rsidRPr="00640887" w:rsidTr="009E0A98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64CED" w:rsidRPr="00640887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64CED" w:rsidRPr="00640887" w:rsidRDefault="00764CED" w:rsidP="00764CE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764CED" w:rsidRPr="00640887" w:rsidRDefault="00764CED" w:rsidP="00764C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64CED" w:rsidRPr="00640887" w:rsidRDefault="00764CED" w:rsidP="00764C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64CED" w:rsidRPr="00B813F4" w:rsidRDefault="00764CED" w:rsidP="0076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64CED" w:rsidRPr="000F0E29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764CED" w:rsidRPr="000F0E29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764CED" w:rsidRDefault="00764CED" w:rsidP="00764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означает в математике запись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</w:p>
          <w:p w:rsidR="00764CED" w:rsidRP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r w:rsidRPr="00764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764CED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764CE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</w:tcPr>
          <w:p w:rsidR="00764CED" w:rsidRP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764CED" w:rsidRP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764CED" w:rsidRPr="00764CED" w:rsidRDefault="00764CED" w:rsidP="00764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CE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764CED" w:rsidRPr="00764CED" w:rsidRDefault="00764CED" w:rsidP="00764C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764CE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764CE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764CE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764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37</w:t>
            </w:r>
          </w:p>
          <w:p w:rsidR="00764CED" w:rsidRP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ED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7 класс, затем предмет «Алгебра», найти урок 37 и  просмотреть. Письменно  решить № 39.14(а)-35.16(а). Если есть вопросы, написать  мне в группу ВК.</w:t>
            </w:r>
          </w:p>
        </w:tc>
        <w:tc>
          <w:tcPr>
            <w:tcW w:w="2430" w:type="dxa"/>
          </w:tcPr>
          <w:p w:rsidR="00764CED" w:rsidRDefault="00764CED" w:rsidP="00764CED">
            <w:pPr>
              <w:rPr>
                <w:rFonts w:ascii="Times New Roman" w:hAnsi="Times New Roman"/>
                <w:sz w:val="24"/>
                <w:szCs w:val="24"/>
              </w:rPr>
            </w:pPr>
            <w:r w:rsidRPr="00764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Письменно решить № 39.14(б), 35.15(б). Если есть вопросы, написать  мне в группу ВК.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сфотографировать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отправить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ВК.</w:t>
            </w:r>
          </w:p>
          <w:p w:rsidR="00764CED" w:rsidRPr="00B813F4" w:rsidRDefault="00764CED" w:rsidP="0076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ED" w:rsidRPr="00640887" w:rsidTr="00CB248E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64CED" w:rsidRPr="00640887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64CED" w:rsidRPr="00640887" w:rsidRDefault="00764CED" w:rsidP="00764CED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764CED" w:rsidRPr="00640887" w:rsidRDefault="00764CED" w:rsidP="00764CED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764CED" w:rsidRPr="00640887" w:rsidRDefault="00764CED" w:rsidP="00764C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64CED" w:rsidRPr="00B813F4" w:rsidRDefault="00764CED" w:rsidP="0076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64CED" w:rsidRPr="000F0E29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CED" w:rsidRPr="00B813F4" w:rsidRDefault="00764CED" w:rsidP="0076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53" w:type="dxa"/>
          </w:tcPr>
          <w:p w:rsidR="00764CED" w:rsidRP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ED">
              <w:rPr>
                <w:rFonts w:ascii="Times New Roman" w:hAnsi="Times New Roman" w:cs="Times New Roman"/>
                <w:sz w:val="24"/>
                <w:lang w:val="ru-RU"/>
              </w:rPr>
              <w:t xml:space="preserve">Русская православная церковь в </w:t>
            </w:r>
            <w:r w:rsidRPr="008B74D2">
              <w:rPr>
                <w:rFonts w:ascii="Times New Roman" w:hAnsi="Times New Roman" w:cs="Times New Roman"/>
                <w:sz w:val="24"/>
              </w:rPr>
              <w:t>XVII</w:t>
            </w:r>
            <w:r w:rsidRPr="00764CE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764CE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764CED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proofErr w:type="gramStart"/>
            <w:r w:rsidRPr="00764CED">
              <w:rPr>
                <w:rFonts w:ascii="Times New Roman" w:hAnsi="Times New Roman" w:cs="Times New Roman"/>
                <w:sz w:val="24"/>
                <w:lang w:val="ru-RU"/>
              </w:rPr>
              <w:t>Реформа</w:t>
            </w:r>
            <w:proofErr w:type="gramEnd"/>
            <w:r w:rsidRPr="00764CED">
              <w:rPr>
                <w:rFonts w:ascii="Times New Roman" w:hAnsi="Times New Roman" w:cs="Times New Roman"/>
                <w:sz w:val="24"/>
                <w:lang w:val="ru-RU"/>
              </w:rPr>
              <w:t xml:space="preserve"> патриарха Никона и раскол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764CED" w:rsidRP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764CED" w:rsidRP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764CED" w:rsidRPr="00764CED" w:rsidRDefault="00764CED" w:rsidP="00764CED">
            <w:pPr>
              <w:rPr>
                <w:lang w:val="ru-RU"/>
              </w:rPr>
            </w:pPr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</w:t>
            </w:r>
            <w:r w:rsidRPr="00764CE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видео по ссылке  </w:t>
            </w:r>
            <w:hyperlink r:id="rId6" w:history="1">
              <w:r w:rsidRPr="00D240CD">
                <w:rPr>
                  <w:rStyle w:val="a3"/>
                </w:rPr>
                <w:t>https</w:t>
              </w:r>
              <w:r w:rsidRPr="00764CED">
                <w:rPr>
                  <w:rStyle w:val="a3"/>
                  <w:lang w:val="ru-RU"/>
                </w:rPr>
                <w:t>://</w:t>
              </w:r>
              <w:proofErr w:type="spellStart"/>
              <w:r w:rsidRPr="00D240CD">
                <w:rPr>
                  <w:rStyle w:val="a3"/>
                </w:rPr>
                <w:t>youtu</w:t>
              </w:r>
              <w:proofErr w:type="spellEnd"/>
              <w:r w:rsidRPr="00764CED">
                <w:rPr>
                  <w:rStyle w:val="a3"/>
                  <w:lang w:val="ru-RU"/>
                </w:rPr>
                <w:t>.</w:t>
              </w:r>
              <w:r w:rsidRPr="00D240CD">
                <w:rPr>
                  <w:rStyle w:val="a3"/>
                </w:rPr>
                <w:t>be</w:t>
              </w:r>
              <w:r w:rsidRPr="00764CED">
                <w:rPr>
                  <w:rStyle w:val="a3"/>
                  <w:lang w:val="ru-RU"/>
                </w:rPr>
                <w:t>/8</w:t>
              </w:r>
              <w:proofErr w:type="spellStart"/>
              <w:r w:rsidRPr="00D240CD">
                <w:rPr>
                  <w:rStyle w:val="a3"/>
                </w:rPr>
                <w:t>Xpm</w:t>
              </w:r>
              <w:proofErr w:type="spellEnd"/>
              <w:r w:rsidRPr="00764CED">
                <w:rPr>
                  <w:rStyle w:val="a3"/>
                  <w:lang w:val="ru-RU"/>
                </w:rPr>
                <w:t>6</w:t>
              </w:r>
              <w:proofErr w:type="spellStart"/>
              <w:r w:rsidRPr="00D240CD">
                <w:rPr>
                  <w:rStyle w:val="a3"/>
                </w:rPr>
                <w:t>ahUXMU</w:t>
              </w:r>
              <w:proofErr w:type="spellEnd"/>
            </w:hyperlink>
          </w:p>
          <w:p w:rsidR="00764CED" w:rsidRPr="00764CED" w:rsidRDefault="00764CED" w:rsidP="00764C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просмотра </w:t>
            </w:r>
            <w:r w:rsidRPr="0076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запишите ответы на вопросы:</w:t>
            </w:r>
          </w:p>
          <w:p w:rsidR="00764CED" w:rsidRPr="00764CED" w:rsidRDefault="00764CED" w:rsidP="00764C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64C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 чём заключались противоречия в церковной жизни? (вспомните фрагмент в самом начале урока)</w:t>
            </w:r>
          </w:p>
          <w:p w:rsidR="00764CED" w:rsidRPr="00764CED" w:rsidRDefault="00764CED" w:rsidP="00764C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64C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Когда и кем была проведена реформа? В чём её суть? К чему привела церковная реформа?</w:t>
            </w:r>
          </w:p>
          <w:p w:rsidR="00764CED" w:rsidRPr="00764CED" w:rsidRDefault="00764CED" w:rsidP="00764C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64C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Какова роль Церковного собора в проведении реформы? Что он предложил?</w:t>
            </w:r>
          </w:p>
          <w:p w:rsidR="00764CED" w:rsidRPr="00764CED" w:rsidRDefault="00764CED" w:rsidP="00764C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764C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 чём вы видите причины ссоры Алексея Михайловича с Никоном?</w:t>
            </w:r>
          </w:p>
          <w:p w:rsidR="00764CED" w:rsidRP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64CED" w:rsidRP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64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Параграф 24 страницы 75-80, раздел «Думаем, сравниваем, размышляем» (на выбор не менее двух заданий)</w:t>
            </w:r>
          </w:p>
          <w:p w:rsidR="00764CED" w:rsidRP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на почту</w:t>
            </w:r>
            <w:r w:rsidRPr="00764CED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764CED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764CED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764CED" w:rsidRP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0E29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0E29" w:rsidRPr="00640887" w:rsidRDefault="000F0E2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0F0E29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B13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B13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7C7B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0F0E29" w:rsidRPr="00640887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64CED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764CED" w:rsidRPr="00640887" w:rsidRDefault="00764CE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64CED" w:rsidRPr="00640887" w:rsidRDefault="00764CE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764CED" w:rsidRPr="00640887" w:rsidRDefault="00764CED" w:rsidP="00B1352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64CED" w:rsidRPr="002075BF" w:rsidRDefault="00764CE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64CED" w:rsidRPr="002075BF" w:rsidRDefault="00764CE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4CED" w:rsidRDefault="00764CE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764CED" w:rsidRPr="002075BF" w:rsidRDefault="00764CE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764CED" w:rsidRP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ED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</w:t>
            </w:r>
          </w:p>
        </w:tc>
        <w:tc>
          <w:tcPr>
            <w:tcW w:w="4394" w:type="dxa"/>
          </w:tcPr>
          <w:p w:rsidR="00764CED" w:rsidRPr="00764CED" w:rsidRDefault="00764CED" w:rsidP="00E420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64CED">
              <w:rPr>
                <w:rStyle w:val="c9"/>
                <w:rFonts w:ascii="Times New Roman" w:hAnsi="Times New Roman"/>
                <w:sz w:val="24"/>
                <w:szCs w:val="24"/>
              </w:rPr>
              <w:t>Лингвистическая задача «Кто быстрее»</w:t>
            </w:r>
          </w:p>
          <w:p w:rsidR="00764CED" w:rsidRPr="00764CED" w:rsidRDefault="00764CED" w:rsidP="00E420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64CED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Выписать в первый столбик предлоги, а во второй </w:t>
            </w:r>
            <w:proofErr w:type="gramStart"/>
            <w:r w:rsidRPr="00764CED">
              <w:rPr>
                <w:rStyle w:val="c0"/>
                <w:rFonts w:ascii="Times New Roman" w:hAnsi="Times New Roman"/>
                <w:sz w:val="24"/>
                <w:szCs w:val="24"/>
              </w:rPr>
              <w:t>-  союзы</w:t>
            </w:r>
            <w:proofErr w:type="gramEnd"/>
            <w:r w:rsidRPr="00764CED">
              <w:rPr>
                <w:rStyle w:val="c0"/>
                <w:rFonts w:ascii="Times New Roman" w:hAnsi="Times New Roman"/>
                <w:sz w:val="24"/>
                <w:szCs w:val="24"/>
              </w:rPr>
              <w:t>.</w:t>
            </w:r>
          </w:p>
          <w:p w:rsidR="00764CED" w:rsidRPr="00764CED" w:rsidRDefault="00764CED" w:rsidP="00E420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64CED">
              <w:rPr>
                <w:rStyle w:val="c9"/>
                <w:rFonts w:ascii="Times New Roman" w:hAnsi="Times New Roman"/>
                <w:sz w:val="24"/>
                <w:szCs w:val="24"/>
              </w:rPr>
              <w:t>Чтобы,  зато,  из-под,  пусть,  ввиду,  около,  разве,  через,  для,  даже,  тоже,  но, неужели, как будто,  вследствие.</w:t>
            </w:r>
          </w:p>
          <w:p w:rsidR="00764CED" w:rsidRP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ED"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764CED" w:rsidRP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64C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https://www.youtube.com/watch?v=NtXlaPefEy8</w:t>
              </w:r>
            </w:hyperlink>
          </w:p>
          <w:p w:rsidR="00764CED" w:rsidRP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ED">
              <w:rPr>
                <w:rFonts w:ascii="Times New Roman" w:hAnsi="Times New Roman" w:cs="Times New Roman"/>
                <w:sz w:val="24"/>
                <w:szCs w:val="24"/>
              </w:rPr>
              <w:t>Работа по учебнику: параграф 174, письменно выполнить упражнение 401</w:t>
            </w:r>
          </w:p>
        </w:tc>
        <w:tc>
          <w:tcPr>
            <w:tcW w:w="2430" w:type="dxa"/>
          </w:tcPr>
          <w:p w:rsidR="00764CED" w:rsidRP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ED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понятия «частица», письменно выполнить упражнение 403,</w:t>
            </w:r>
          </w:p>
          <w:p w:rsidR="00764CED" w:rsidRP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ED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в ВК в личные сообщения  </w:t>
            </w:r>
          </w:p>
        </w:tc>
      </w:tr>
      <w:tr w:rsidR="00764CE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64CED" w:rsidRPr="00640887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764CED" w:rsidRPr="00640887" w:rsidRDefault="00764CED" w:rsidP="00764CED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764CED" w:rsidRPr="00640887" w:rsidRDefault="00764CED" w:rsidP="00764CE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64CED" w:rsidRPr="00640887" w:rsidRDefault="00764CED" w:rsidP="00764CE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64CED" w:rsidRPr="00B13528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64CED" w:rsidRPr="002075BF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 </w:t>
            </w:r>
          </w:p>
          <w:p w:rsidR="00764CED" w:rsidRPr="002075BF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764CED" w:rsidRPr="00B813F4" w:rsidRDefault="00764CED" w:rsidP="0076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066">
              <w:rPr>
                <w:rFonts w:ascii="Times New Roman" w:hAnsi="Times New Roman"/>
                <w:sz w:val="24"/>
              </w:rPr>
              <w:t>Закон</w:t>
            </w:r>
            <w:proofErr w:type="spellEnd"/>
            <w:r w:rsidRPr="00C910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066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C910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066">
              <w:rPr>
                <w:rFonts w:ascii="Times New Roman" w:hAnsi="Times New Roman"/>
                <w:sz w:val="24"/>
              </w:rPr>
              <w:t>страже</w:t>
            </w:r>
            <w:proofErr w:type="spellEnd"/>
            <w:r w:rsidRPr="00C910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066">
              <w:rPr>
                <w:rFonts w:ascii="Times New Roman" w:hAnsi="Times New Roman"/>
                <w:sz w:val="24"/>
              </w:rPr>
              <w:t>природы</w:t>
            </w:r>
            <w:proofErr w:type="spellEnd"/>
          </w:p>
        </w:tc>
        <w:tc>
          <w:tcPr>
            <w:tcW w:w="4394" w:type="dxa"/>
          </w:tcPr>
          <w:p w:rsidR="00764CED" w:rsidRP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764CED" w:rsidRP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Посмотреть </w:t>
            </w:r>
            <w:proofErr w:type="spellStart"/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</w:t>
            </w:r>
            <w:proofErr w:type="spellEnd"/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ссылке</w:t>
            </w:r>
            <w:hyperlink r:id="rId8" w:history="1">
              <w:r w:rsidRPr="00D240CD">
                <w:rPr>
                  <w:rStyle w:val="a3"/>
                </w:rPr>
                <w:t>https</w:t>
              </w:r>
              <w:r w:rsidRPr="00764CED">
                <w:rPr>
                  <w:rStyle w:val="a3"/>
                  <w:lang w:val="ru-RU"/>
                </w:rPr>
                <w:t>://</w:t>
              </w:r>
              <w:proofErr w:type="spellStart"/>
              <w:r w:rsidRPr="00D240CD">
                <w:rPr>
                  <w:rStyle w:val="a3"/>
                </w:rPr>
                <w:t>youtu</w:t>
              </w:r>
              <w:proofErr w:type="spellEnd"/>
              <w:r w:rsidRPr="00764CED">
                <w:rPr>
                  <w:rStyle w:val="a3"/>
                  <w:lang w:val="ru-RU"/>
                </w:rPr>
                <w:t>.</w:t>
              </w:r>
              <w:r w:rsidRPr="00D240CD">
                <w:rPr>
                  <w:rStyle w:val="a3"/>
                </w:rPr>
                <w:t>be</w:t>
              </w:r>
              <w:r w:rsidRPr="00764CED">
                <w:rPr>
                  <w:rStyle w:val="a3"/>
                  <w:lang w:val="ru-RU"/>
                </w:rPr>
                <w:t>/</w:t>
              </w:r>
              <w:proofErr w:type="spellStart"/>
              <w:r w:rsidRPr="00D240CD">
                <w:rPr>
                  <w:rStyle w:val="a3"/>
                </w:rPr>
                <w:t>VxEFOo</w:t>
              </w:r>
              <w:proofErr w:type="spellEnd"/>
              <w:r w:rsidRPr="00764CED">
                <w:rPr>
                  <w:rStyle w:val="a3"/>
                  <w:lang w:val="ru-RU"/>
                </w:rPr>
                <w:t>9</w:t>
              </w:r>
              <w:proofErr w:type="spellStart"/>
              <w:r w:rsidRPr="00D240CD">
                <w:rPr>
                  <w:rStyle w:val="a3"/>
                </w:rPr>
                <w:t>dL</w:t>
              </w:r>
              <w:proofErr w:type="spellEnd"/>
              <w:r w:rsidRPr="00764CED">
                <w:rPr>
                  <w:rStyle w:val="a3"/>
                  <w:lang w:val="ru-RU"/>
                </w:rPr>
                <w:t>08</w:t>
              </w:r>
            </w:hyperlink>
          </w:p>
          <w:p w:rsidR="00764CED" w:rsidRPr="00764CED" w:rsidRDefault="00764CED" w:rsidP="00764CED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lang w:val="ru-RU"/>
              </w:rPr>
            </w:pPr>
            <w:r w:rsidRPr="00764CED">
              <w:rPr>
                <w:b/>
                <w:bCs/>
                <w:i/>
                <w:iCs/>
                <w:color w:val="000000"/>
                <w:lang w:val="ru-RU"/>
              </w:rPr>
              <w:t>Задание:</w:t>
            </w:r>
            <w:r w:rsidRPr="00C91066">
              <w:rPr>
                <w:color w:val="000000"/>
              </w:rPr>
              <w:t> </w:t>
            </w:r>
            <w:r w:rsidRPr="00764CED">
              <w:rPr>
                <w:color w:val="000000"/>
                <w:lang w:val="ru-RU"/>
              </w:rPr>
              <w:t>работая с п. 3 § 17 учебника:</w:t>
            </w:r>
          </w:p>
          <w:p w:rsidR="00764CED" w:rsidRPr="008B74D2" w:rsidRDefault="00764CED" w:rsidP="00764CED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</w:t>
            </w:r>
            <w:proofErr w:type="spellEnd"/>
            <w:r w:rsidRPr="008B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proofErr w:type="spellEnd"/>
            <w:r w:rsidRPr="008B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</w:t>
            </w:r>
            <w:proofErr w:type="spellEnd"/>
            <w:r w:rsidRPr="008B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</w:t>
            </w:r>
            <w:proofErr w:type="spellEnd"/>
            <w:r w:rsidRPr="008B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64CED" w:rsidRPr="00764CED" w:rsidRDefault="00764CED" w:rsidP="00764CED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приведите примеры, демонстрирующие выполнение данных правил.</w:t>
            </w:r>
          </w:p>
          <w:p w:rsidR="00764CED" w:rsidRP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Задание:</w:t>
            </w:r>
            <w:r w:rsidRPr="00C910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64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изучите рисунки </w:t>
            </w:r>
            <w:proofErr w:type="gramStart"/>
            <w:r w:rsidRPr="00764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</w:t>
            </w:r>
            <w:proofErr w:type="gramEnd"/>
            <w:r w:rsidRPr="00764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с. 146 </w:t>
            </w:r>
            <w:proofErr w:type="gramStart"/>
            <w:r w:rsidRPr="00764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учебника</w:t>
            </w:r>
            <w:proofErr w:type="gramEnd"/>
            <w:r w:rsidRPr="00764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выполните задание после них.</w:t>
            </w:r>
          </w:p>
          <w:p w:rsidR="00764CED" w:rsidRP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64CED" w:rsidRPr="00764CED" w:rsidRDefault="00764CED" w:rsidP="00764C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Прочитать § 17 учебника.</w:t>
            </w:r>
          </w:p>
          <w:p w:rsidR="00764CED" w:rsidRPr="00764CED" w:rsidRDefault="00764CED" w:rsidP="00764CE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764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Выполнить задания 2 или 4 рубрики «В классе и дома» на с. 149 учебника на выбор</w:t>
            </w:r>
            <w:proofErr w:type="gramEnd"/>
          </w:p>
          <w:p w:rsidR="00764CED" w:rsidRP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на почту</w:t>
            </w:r>
            <w:r w:rsidRPr="00764CED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764CED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764CED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764CED" w:rsidRPr="00764CED" w:rsidRDefault="00764CED" w:rsidP="00764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E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64CED" w:rsidRPr="002075BF" w:rsidRDefault="00764CE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64CED" w:rsidRPr="00E4634F" w:rsidRDefault="00764CE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764CED" w:rsidRPr="004F2705" w:rsidRDefault="00764CED" w:rsidP="00B1352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764CED" w:rsidRPr="002075BF" w:rsidRDefault="00764CE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64CED" w:rsidRPr="002075BF" w:rsidRDefault="00764CE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4CED" w:rsidRDefault="00764CE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764CED" w:rsidRPr="002075BF" w:rsidRDefault="00764CE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764CED" w:rsidRP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ED">
              <w:rPr>
                <w:rFonts w:ascii="Times New Roman" w:hAnsi="Times New Roman" w:cs="Times New Roman"/>
                <w:sz w:val="24"/>
                <w:szCs w:val="24"/>
              </w:rPr>
              <w:t xml:space="preserve">«Тихая моя родина». Стихи В.Я.Брюсова, Ф.Сологуба, С.А.Есенина, Н.М.Рубцова, </w:t>
            </w:r>
            <w:r w:rsidRPr="00764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Н.А.Заболоцкого и др.</w:t>
            </w:r>
          </w:p>
        </w:tc>
        <w:tc>
          <w:tcPr>
            <w:tcW w:w="4394" w:type="dxa"/>
          </w:tcPr>
          <w:p w:rsidR="00764CED" w:rsidRP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Просмотреть видео урок:</w:t>
            </w:r>
          </w:p>
          <w:p w:rsidR="00764CED" w:rsidRP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64C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https://resh.edu.ru/subject/lesson/2304/main/</w:t>
              </w:r>
            </w:hyperlink>
          </w:p>
          <w:p w:rsidR="00764CED" w:rsidRP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CED">
              <w:rPr>
                <w:rFonts w:ascii="Times New Roman" w:hAnsi="Times New Roman" w:cs="Times New Roman"/>
                <w:sz w:val="24"/>
                <w:szCs w:val="24"/>
              </w:rPr>
              <w:t>Зайти по ссылке и выполнить тренировочные задания:</w:t>
            </w:r>
          </w:p>
          <w:p w:rsidR="00764CED" w:rsidRP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199475" w:history="1">
              <w:r w:rsidRPr="00764C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https://resh.edu.ru/subject/lesson/2304/train/</w:t>
              </w:r>
              <w:r w:rsidRPr="00764C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#199475</w:t>
              </w:r>
            </w:hyperlink>
          </w:p>
          <w:p w:rsidR="00764CED" w:rsidRP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по учебнику: страницы 189-200, выразительное чтение стихотворений, определение их настроения, вопросы рубрики «Размышляем о </w:t>
            </w:r>
            <w:proofErr w:type="gramStart"/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прочитанном</w:t>
            </w:r>
            <w:proofErr w:type="gramEnd"/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(</w:t>
            </w:r>
            <w:r w:rsidRPr="00764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страница 199)</w:t>
            </w:r>
          </w:p>
        </w:tc>
        <w:tc>
          <w:tcPr>
            <w:tcW w:w="2430" w:type="dxa"/>
          </w:tcPr>
          <w:p w:rsidR="00764CED" w:rsidRP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</w:t>
            </w:r>
            <w:proofErr w:type="spellEnd"/>
            <w:r w:rsidRPr="0076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CED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proofErr w:type="spellEnd"/>
            <w:r w:rsidRPr="0076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CE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76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CED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  <w:proofErr w:type="spellEnd"/>
            <w:r w:rsidRPr="00764CED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наизусть(по выбору учащихся), видео запись прислать в ВК в </w:t>
            </w:r>
            <w:r w:rsidRPr="00764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личные сообщения</w:t>
            </w:r>
          </w:p>
        </w:tc>
      </w:tr>
      <w:tr w:rsidR="00764CE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64CED" w:rsidRPr="00B13528" w:rsidRDefault="00764CE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64CED" w:rsidRPr="002075BF" w:rsidRDefault="00764CE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764CED" w:rsidRPr="002075BF" w:rsidRDefault="00764CED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764CED" w:rsidRPr="00764CED" w:rsidRDefault="00764CE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764CED" w:rsidRPr="000F0E29" w:rsidRDefault="00764CED" w:rsidP="00CA7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764CED" w:rsidRPr="002075BF" w:rsidRDefault="00764CED" w:rsidP="00CA7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«Олимпийские игры»</w:t>
            </w:r>
          </w:p>
        </w:tc>
        <w:tc>
          <w:tcPr>
            <w:tcW w:w="4394" w:type="dxa"/>
          </w:tcPr>
          <w:p w:rsid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61 стр. 114 (Ответить на вопросы по табличке, прослушать и проверить)</w:t>
            </w:r>
          </w:p>
          <w:p w:rsid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 упр. 62 стр. 115 (Сказать, верные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верные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предложения)</w:t>
            </w:r>
          </w:p>
          <w:p w:rsid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63 стр. 115 (Записать перевод текста в тетрадь)</w:t>
            </w:r>
          </w:p>
          <w:p w:rsid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письменный перевод текста упр. 63 стр. 115</w:t>
            </w:r>
          </w:p>
          <w:p w:rsid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64 стр. 115 (ответить на вопросы)</w:t>
            </w:r>
          </w:p>
          <w:p w:rsid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задание в группе VK., либо в личные сообщения</w:t>
            </w:r>
          </w:p>
          <w:p w:rsidR="00764CED" w:rsidRDefault="00764CED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E29" w:rsidRPr="004F2705" w:rsidRDefault="000F0E29" w:rsidP="000F0E29">
      <w:pPr>
        <w:rPr>
          <w:color w:val="FF0000"/>
          <w:sz w:val="28"/>
          <w:szCs w:val="28"/>
        </w:rPr>
      </w:pPr>
    </w:p>
    <w:p w:rsidR="0035300F" w:rsidRDefault="0035300F"/>
    <w:sectPr w:rsidR="0035300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5FEE"/>
    <w:multiLevelType w:val="hybridMultilevel"/>
    <w:tmpl w:val="BD18EA92"/>
    <w:lvl w:ilvl="0" w:tplc="8F9E0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400B9"/>
    <w:multiLevelType w:val="multilevel"/>
    <w:tmpl w:val="C9042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E29"/>
    <w:rsid w:val="000F0E29"/>
    <w:rsid w:val="002075BF"/>
    <w:rsid w:val="00237AF3"/>
    <w:rsid w:val="0035300F"/>
    <w:rsid w:val="0039558A"/>
    <w:rsid w:val="005F35D1"/>
    <w:rsid w:val="00764CED"/>
    <w:rsid w:val="007A2866"/>
    <w:rsid w:val="007C7B17"/>
    <w:rsid w:val="0081323B"/>
    <w:rsid w:val="00B13528"/>
    <w:rsid w:val="00C57BC0"/>
    <w:rsid w:val="00CA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E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0E29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0F0E2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0E29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rsid w:val="00B13528"/>
  </w:style>
  <w:style w:type="paragraph" w:styleId="a6">
    <w:name w:val="No Spacing"/>
    <w:qFormat/>
    <w:rsid w:val="00764C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9">
    <w:name w:val="c9"/>
    <w:basedOn w:val="a0"/>
    <w:rsid w:val="00764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xEFOo9dL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tXlaPefEy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Xpm6ahUXM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10" Type="http://schemas.openxmlformats.org/officeDocument/2006/relationships/hyperlink" Target="https://resh.edu.ru/subject/lesson/2304/tr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304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2020-04-07T07:25:00Z</dcterms:created>
  <dcterms:modified xsi:type="dcterms:W3CDTF">2020-04-25T08:37:00Z</dcterms:modified>
</cp:coreProperties>
</file>